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text" w:horzAnchor="margin" w:tblpXSpec="center" w:tblpY="-1190"/>
        <w:tblW w:w="10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290"/>
        <w:gridCol w:w="1367"/>
        <w:gridCol w:w="1367"/>
        <w:gridCol w:w="2643"/>
      </w:tblGrid>
      <w:tr w:rsidR="00437104" w:rsidRPr="00202729" w14:paraId="1469021A" w14:textId="77777777" w:rsidTr="00141588">
        <w:trPr>
          <w:trHeight w:val="1055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1248F844" w14:textId="17CE3753" w:rsidR="00437104" w:rsidRPr="00202729" w:rsidRDefault="003C0A0F" w:rsidP="00141588">
            <w:pPr>
              <w:spacing w:before="120" w:after="120"/>
              <w:ind w:left="170" w:right="170"/>
              <w:jc w:val="center"/>
              <w:rPr>
                <w:rFonts w:eastAsia="Calibri"/>
                <w:b/>
                <w:szCs w:val="16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D2D16E9" wp14:editId="25D4C57C">
                  <wp:extent cx="431165" cy="511810"/>
                  <wp:effectExtent l="0" t="0" r="6985" b="2540"/>
                  <wp:docPr id="3" name="object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ject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65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37104" w:rsidRPr="00202729">
              <w:rPr>
                <w:rFonts w:eastAsia="Calibri"/>
                <w:b/>
                <w:szCs w:val="16"/>
                <w:lang w:eastAsia="en-US"/>
              </w:rPr>
              <w:t>EK-</w:t>
            </w:r>
            <w:proofErr w:type="gramStart"/>
            <w:r w:rsidR="00437104" w:rsidRPr="00202729">
              <w:rPr>
                <w:rFonts w:eastAsia="Calibri"/>
                <w:b/>
                <w:szCs w:val="16"/>
                <w:lang w:eastAsia="en-US"/>
              </w:rPr>
              <w:t>1  202</w:t>
            </w:r>
            <w:r w:rsidR="009619E2">
              <w:rPr>
                <w:rFonts w:eastAsia="Calibri"/>
                <w:b/>
                <w:szCs w:val="16"/>
                <w:lang w:eastAsia="en-US"/>
              </w:rPr>
              <w:t>5</w:t>
            </w:r>
            <w:proofErr w:type="gramEnd"/>
            <w:r w:rsidR="00437104" w:rsidRPr="00202729">
              <w:rPr>
                <w:rFonts w:eastAsia="Calibri"/>
                <w:b/>
                <w:szCs w:val="16"/>
                <w:lang w:eastAsia="en-US"/>
              </w:rPr>
              <w:t>-202</w:t>
            </w:r>
            <w:r w:rsidR="009619E2">
              <w:rPr>
                <w:rFonts w:eastAsia="Calibri"/>
                <w:b/>
                <w:szCs w:val="16"/>
                <w:lang w:eastAsia="en-US"/>
              </w:rPr>
              <w:t>6</w:t>
            </w:r>
            <w:r w:rsidR="00437104" w:rsidRPr="00202729">
              <w:rPr>
                <w:rFonts w:eastAsia="Calibri"/>
                <w:b/>
                <w:szCs w:val="16"/>
                <w:lang w:eastAsia="en-US"/>
              </w:rPr>
              <w:t xml:space="preserve"> SEZONU </w:t>
            </w:r>
            <w:r w:rsidR="00437104">
              <w:rPr>
                <w:rFonts w:eastAsia="Calibri"/>
                <w:b/>
                <w:szCs w:val="16"/>
                <w:lang w:eastAsia="en-US"/>
              </w:rPr>
              <w:t xml:space="preserve">GELİŞİM LİGLERİ </w:t>
            </w:r>
            <w:r w:rsidR="00437104" w:rsidRPr="00202729">
              <w:rPr>
                <w:rFonts w:eastAsia="Calibri"/>
                <w:b/>
                <w:szCs w:val="16"/>
                <w:lang w:eastAsia="en-US"/>
              </w:rPr>
              <w:t>KATILIM FORMU ve TAAHHÜTNAMESİ</w:t>
            </w:r>
          </w:p>
        </w:tc>
      </w:tr>
      <w:tr w:rsidR="00437104" w:rsidRPr="005D06ED" w14:paraId="47B4D884" w14:textId="77777777" w:rsidTr="00141588">
        <w:trPr>
          <w:trHeight w:val="6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582B" w14:textId="77777777" w:rsidR="00437104" w:rsidRPr="005D06ED" w:rsidRDefault="00437104" w:rsidP="0014158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K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ulübün Adı / Ligi 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D305A" w14:textId="0AF25A6D" w:rsidR="00437104" w:rsidRPr="00037EFD" w:rsidRDefault="00437104" w:rsidP="00141588">
            <w:pPr>
              <w:spacing w:before="120" w:after="120"/>
              <w:ind w:left="170" w:right="17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37104" w:rsidRPr="005D06ED" w14:paraId="0E877C0D" w14:textId="77777777" w:rsidTr="00141588">
        <w:trPr>
          <w:trHeight w:val="5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2879" w14:textId="5984764C" w:rsidR="00437104" w:rsidRPr="005D06ED" w:rsidRDefault="009619E2" w:rsidP="009619E2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U17-</w:t>
            </w:r>
            <w:proofErr w:type="gramStart"/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U16 </w:t>
            </w:r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Müsabakaları</w:t>
            </w:r>
            <w:proofErr w:type="gramEnd"/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Asil Sahası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CBEFC" w14:textId="6251EDCB" w:rsidR="00437104" w:rsidRPr="005D06ED" w:rsidRDefault="00437104" w:rsidP="009411E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437104" w:rsidRPr="005D06ED" w14:paraId="5DD3DACC" w14:textId="77777777" w:rsidTr="00141588">
        <w:trPr>
          <w:trHeight w:val="67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C287" w14:textId="6358444A" w:rsidR="00437104" w:rsidRPr="005D06ED" w:rsidRDefault="009619E2" w:rsidP="0014158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U17-</w:t>
            </w:r>
            <w:proofErr w:type="gramStart"/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U16 </w:t>
            </w: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>Müsabakaları</w:t>
            </w:r>
            <w:proofErr w:type="gramEnd"/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Yedek Sahası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9C402" w14:textId="7A803AAC" w:rsidR="00437104" w:rsidRPr="005D06ED" w:rsidRDefault="00437104" w:rsidP="0014158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B07D6">
              <w:rPr>
                <w:rFonts w:eastAsia="Calibri"/>
                <w:b/>
                <w:sz w:val="16"/>
                <w:szCs w:val="16"/>
                <w:lang w:eastAsia="en-US"/>
              </w:rPr>
              <w:t>Saha İsmi - Adres:</w:t>
            </w:r>
          </w:p>
          <w:p w14:paraId="21914A15" w14:textId="77777777" w:rsidR="00437104" w:rsidRPr="005D06ED" w:rsidRDefault="00437104" w:rsidP="00141588">
            <w:pPr>
              <w:spacing w:before="120" w:after="120"/>
              <w:ind w:left="170" w:right="17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437104" w:rsidRPr="005D06ED" w14:paraId="571BC9D3" w14:textId="77777777" w:rsidTr="00141588">
        <w:trPr>
          <w:trHeight w:val="3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B5C7" w14:textId="77777777" w:rsidR="00437104" w:rsidRDefault="00437104" w:rsidP="00141588">
            <w:pPr>
              <w:spacing w:before="120" w:after="120"/>
              <w:ind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U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17 Teknik Sorumlusu Adı-</w:t>
            </w:r>
            <w:proofErr w:type="gram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Soyadı :</w:t>
            </w:r>
            <w:proofErr w:type="gramEnd"/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5BD3" w14:textId="77777777" w:rsidR="00437104" w:rsidRDefault="00437104" w:rsidP="00141588">
            <w:pPr>
              <w:spacing w:before="120" w:after="120"/>
              <w:ind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03D680E7" w14:textId="77777777" w:rsidR="00437104" w:rsidRPr="005D06ED" w:rsidRDefault="00437104" w:rsidP="00141588">
            <w:pPr>
              <w:spacing w:before="120" w:after="120"/>
              <w:ind w:left="170" w:right="17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37104" w:rsidRPr="005D06ED" w14:paraId="573375D4" w14:textId="77777777" w:rsidTr="00141588">
        <w:trPr>
          <w:trHeight w:val="5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8E6C" w14:textId="77777777" w:rsidR="00437104" w:rsidRPr="005D06ED" w:rsidRDefault="00437104" w:rsidP="00141588">
            <w:pPr>
              <w:spacing w:before="120" w:after="120"/>
              <w:ind w:left="170" w:right="170"/>
              <w:rPr>
                <w:rFonts w:eastAsia="Calibri"/>
                <w:sz w:val="16"/>
                <w:szCs w:val="16"/>
                <w:lang w:eastAsia="en-US"/>
              </w:rPr>
            </w:pP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Antrenör Lisansı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BF37" w14:textId="53EB8090" w:rsidR="00437104" w:rsidRPr="005D06ED" w:rsidRDefault="003C0A0F" w:rsidP="00141588">
            <w:pPr>
              <w:spacing w:before="120" w:after="120"/>
              <w:ind w:left="170" w:right="17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UEFA </w:t>
            </w:r>
            <w:proofErr w:type="gramStart"/>
            <w:r w:rsidR="00437104">
              <w:rPr>
                <w:rFonts w:eastAsia="Calibri"/>
                <w:b/>
                <w:sz w:val="16"/>
                <w:szCs w:val="16"/>
                <w:lang w:eastAsia="en-US"/>
              </w:rPr>
              <w:t>……..</w:t>
            </w:r>
            <w:proofErr w:type="gramEnd"/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9618" w14:textId="791B5FA6" w:rsidR="00437104" w:rsidRPr="005D06ED" w:rsidRDefault="003C0A0F" w:rsidP="00141588">
            <w:pPr>
              <w:spacing w:before="120" w:after="120"/>
              <w:ind w:left="170" w:right="17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UEFA </w:t>
            </w:r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   </w:t>
            </w:r>
            <w:proofErr w:type="gramStart"/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>…..</w:t>
            </w:r>
            <w:proofErr w:type="gramEnd"/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ECF7" w14:textId="54B860D0" w:rsidR="00437104" w:rsidRPr="003C0A0F" w:rsidRDefault="003C0A0F" w:rsidP="003C0A0F">
            <w:pPr>
              <w:spacing w:before="120" w:after="120"/>
              <w:ind w:left="170" w:right="17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UEFA </w:t>
            </w:r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  </w:t>
            </w:r>
            <w:proofErr w:type="gramStart"/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>…..</w:t>
            </w:r>
            <w:proofErr w:type="gramEnd"/>
          </w:p>
        </w:tc>
      </w:tr>
      <w:tr w:rsidR="00437104" w:rsidRPr="005D06ED" w14:paraId="204DDABC" w14:textId="77777777" w:rsidTr="00141588">
        <w:trPr>
          <w:trHeight w:val="5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566" w14:textId="77777777" w:rsidR="00437104" w:rsidRPr="005D06ED" w:rsidRDefault="00437104" w:rsidP="0014158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U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17 Antrenör Adı-</w:t>
            </w:r>
            <w:proofErr w:type="gram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Soyadı :</w:t>
            </w:r>
            <w:proofErr w:type="gramEnd"/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9CA9" w14:textId="77777777" w:rsidR="00437104" w:rsidRPr="005D06ED" w:rsidRDefault="00437104" w:rsidP="00141588">
            <w:pPr>
              <w:spacing w:before="120" w:after="120"/>
              <w:ind w:left="170" w:right="17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437104" w:rsidRPr="005D06ED" w14:paraId="67D39DD3" w14:textId="77777777" w:rsidTr="00141588">
        <w:trPr>
          <w:trHeight w:val="20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21E1" w14:textId="1C048172" w:rsidR="00437104" w:rsidRPr="005D06ED" w:rsidRDefault="009619E2" w:rsidP="00141588">
            <w:pPr>
              <w:spacing w:before="120" w:after="120"/>
              <w:ind w:left="170" w:right="17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U 16</w:t>
            </w:r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Teknik Sorumlusu Adı-</w:t>
            </w:r>
            <w:proofErr w:type="gramStart"/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>Soyadı :</w:t>
            </w:r>
            <w:proofErr w:type="gramEnd"/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AECD" w14:textId="21D82BFF" w:rsidR="00437104" w:rsidRPr="00662E59" w:rsidRDefault="00437104" w:rsidP="00141588">
            <w:pPr>
              <w:spacing w:before="120" w:after="120"/>
              <w:ind w:left="170" w:right="17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437104" w:rsidRPr="005D06ED" w14:paraId="1F6BD6FD" w14:textId="77777777" w:rsidTr="00141588">
        <w:trPr>
          <w:trHeight w:val="33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A010" w14:textId="77777777" w:rsidR="00437104" w:rsidRPr="005D06ED" w:rsidRDefault="00437104" w:rsidP="00141588">
            <w:pPr>
              <w:spacing w:before="120" w:after="120"/>
              <w:ind w:left="170" w:right="170"/>
              <w:rPr>
                <w:rFonts w:eastAsia="Calibri"/>
                <w:sz w:val="16"/>
                <w:szCs w:val="16"/>
                <w:lang w:eastAsia="en-US"/>
              </w:rPr>
            </w:pP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Antrenör Lisansı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2874" w14:textId="5C89558B" w:rsidR="00437104" w:rsidRDefault="003C0A0F" w:rsidP="00141588">
            <w:pPr>
              <w:spacing w:before="120" w:after="120"/>
              <w:ind w:left="170" w:right="17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UEFA </w:t>
            </w:r>
          </w:p>
          <w:p w14:paraId="7BBB5BAD" w14:textId="69B59785" w:rsidR="00B5382B" w:rsidRPr="00E753C3" w:rsidRDefault="00B5382B" w:rsidP="00141588">
            <w:pPr>
              <w:spacing w:before="120" w:after="120"/>
              <w:ind w:left="170" w:right="17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0231" w14:textId="3B760486" w:rsidR="00437104" w:rsidRPr="005D06ED" w:rsidRDefault="003C0A0F" w:rsidP="00141588">
            <w:pPr>
              <w:spacing w:before="120" w:after="120"/>
              <w:ind w:left="170" w:right="17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UEFA</w:t>
            </w:r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    </w:t>
            </w:r>
            <w:proofErr w:type="gramStart"/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>…..</w:t>
            </w:r>
            <w:proofErr w:type="gramEnd"/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05DE" w14:textId="626BB7D8" w:rsidR="00437104" w:rsidRPr="005D06ED" w:rsidRDefault="003C0A0F" w:rsidP="00141588">
            <w:pPr>
              <w:spacing w:before="120" w:after="120"/>
              <w:ind w:left="170" w:right="17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UEFA </w:t>
            </w:r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    </w:t>
            </w:r>
            <w:proofErr w:type="gramStart"/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>…..</w:t>
            </w:r>
            <w:proofErr w:type="gramEnd"/>
          </w:p>
        </w:tc>
      </w:tr>
      <w:tr w:rsidR="00437104" w:rsidRPr="005D06ED" w14:paraId="4FEF1EBC" w14:textId="77777777" w:rsidTr="00141588">
        <w:trPr>
          <w:trHeight w:val="33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6A60" w14:textId="58CD737E" w:rsidR="00437104" w:rsidRPr="005D06ED" w:rsidRDefault="00437104" w:rsidP="0014158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U </w:t>
            </w:r>
            <w:r w:rsidR="009619E2">
              <w:rPr>
                <w:rFonts w:eastAsia="Calibri"/>
                <w:b/>
                <w:sz w:val="16"/>
                <w:szCs w:val="16"/>
                <w:lang w:eastAsia="en-US"/>
              </w:rPr>
              <w:t>16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Antrenör Adı-</w:t>
            </w:r>
            <w:proofErr w:type="gram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Soyadı :</w:t>
            </w:r>
            <w:proofErr w:type="gramEnd"/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9CC5" w14:textId="7682C41F" w:rsidR="00437104" w:rsidRPr="005D06ED" w:rsidRDefault="00437104" w:rsidP="00141588">
            <w:pPr>
              <w:spacing w:before="120" w:after="120"/>
              <w:ind w:left="170" w:right="17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437104" w:rsidRPr="005D06ED" w14:paraId="2EA8F2D6" w14:textId="77777777" w:rsidTr="00141588">
        <w:trPr>
          <w:trHeight w:val="26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052A" w14:textId="77777777" w:rsidR="00437104" w:rsidRPr="005D06ED" w:rsidRDefault="00437104" w:rsidP="0014158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Gençlik Gelişim Kaleci Antrenör</w:t>
            </w: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Adı-</w:t>
            </w:r>
            <w:proofErr w:type="gramStart"/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Soyadı :</w:t>
            </w:r>
            <w:proofErr w:type="gramEnd"/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1E131" w14:textId="53D54F06" w:rsidR="00343A99" w:rsidRPr="006749E8" w:rsidRDefault="00343A99" w:rsidP="009619E2">
            <w:pPr>
              <w:spacing w:before="120" w:after="120"/>
              <w:ind w:left="170" w:right="17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437104" w:rsidRPr="005D06ED" w14:paraId="29F23B41" w14:textId="77777777" w:rsidTr="00141588">
        <w:trPr>
          <w:trHeight w:val="7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D403" w14:textId="77777777" w:rsidR="00437104" w:rsidRPr="005D06ED" w:rsidRDefault="00437104" w:rsidP="0014158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Antrenör Lisansı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A2985" w14:textId="77777777" w:rsidR="00437104" w:rsidRPr="005D06ED" w:rsidRDefault="00437104" w:rsidP="00141588">
            <w:pPr>
              <w:spacing w:before="120" w:after="120"/>
              <w:ind w:left="170" w:right="17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UEFA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Kaeleci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B</w:t>
            </w:r>
            <w:proofErr w:type="gram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:…….</w:t>
            </w:r>
            <w:proofErr w:type="gramEnd"/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9028" w14:textId="77777777" w:rsidR="00437104" w:rsidRPr="00C9256E" w:rsidRDefault="00437104" w:rsidP="00141588">
            <w:pPr>
              <w:spacing w:before="120" w:after="120"/>
              <w:ind w:left="170" w:right="17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9256E">
              <w:rPr>
                <w:rFonts w:eastAsia="Calibri"/>
                <w:b/>
                <w:sz w:val="16"/>
                <w:szCs w:val="16"/>
                <w:lang w:eastAsia="en-US"/>
              </w:rPr>
              <w:t>TFF Kaleci A</w:t>
            </w:r>
            <w:proofErr w:type="gramStart"/>
            <w:r w:rsidRPr="00C9256E">
              <w:rPr>
                <w:rFonts w:eastAsia="Calibri"/>
                <w:b/>
                <w:sz w:val="16"/>
                <w:szCs w:val="16"/>
                <w:lang w:eastAsia="en-US"/>
              </w:rPr>
              <w:t>:………..</w:t>
            </w:r>
            <w:proofErr w:type="gramEnd"/>
          </w:p>
        </w:tc>
      </w:tr>
      <w:tr w:rsidR="00437104" w:rsidRPr="005D06ED" w14:paraId="50DE308D" w14:textId="77777777" w:rsidTr="00141588">
        <w:trPr>
          <w:trHeight w:val="34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F598" w14:textId="77777777" w:rsidR="00437104" w:rsidRPr="005D06ED" w:rsidRDefault="00437104" w:rsidP="0014158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Atletik Performans Antrenör</w:t>
            </w: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Adı-</w:t>
            </w:r>
            <w:proofErr w:type="gramStart"/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Soyadı :</w:t>
            </w:r>
            <w:proofErr w:type="gramEnd"/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59EEA" w14:textId="11AACE4E" w:rsidR="00437104" w:rsidRPr="00793806" w:rsidRDefault="006749E8" w:rsidP="009619E2">
            <w:pPr>
              <w:spacing w:before="120" w:after="120"/>
              <w:ind w:left="170" w:right="170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</w:t>
            </w:r>
          </w:p>
        </w:tc>
      </w:tr>
      <w:tr w:rsidR="00437104" w:rsidRPr="005D06ED" w14:paraId="5B0E5098" w14:textId="77777777" w:rsidTr="00141588">
        <w:trPr>
          <w:trHeight w:val="5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7E3E" w14:textId="77777777" w:rsidR="00437104" w:rsidRPr="005D06ED" w:rsidRDefault="00437104" w:rsidP="0014158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Masör</w:t>
            </w: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Adı-</w:t>
            </w:r>
            <w:proofErr w:type="gramStart"/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Soyadı :</w:t>
            </w:r>
            <w:proofErr w:type="gramEnd"/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CF560" w14:textId="169997F0" w:rsidR="00437104" w:rsidRPr="004B4090" w:rsidRDefault="004B4090" w:rsidP="009619E2">
            <w:pPr>
              <w:spacing w:before="120" w:after="120"/>
              <w:ind w:left="170" w:right="170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                                                  </w:t>
            </w:r>
          </w:p>
        </w:tc>
      </w:tr>
      <w:tr w:rsidR="00437104" w:rsidRPr="005D06ED" w14:paraId="6E9F5B45" w14:textId="77777777" w:rsidTr="00141588">
        <w:trPr>
          <w:trHeight w:val="43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6C690" w14:textId="77777777" w:rsidR="00437104" w:rsidRPr="005D06ED" w:rsidRDefault="00437104" w:rsidP="0014158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GGPTS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Adı-</w:t>
            </w:r>
            <w:proofErr w:type="gramStart"/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Soyadı :</w:t>
            </w:r>
            <w:proofErr w:type="gramEnd"/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5902" w14:textId="1D668A50" w:rsidR="00437104" w:rsidRPr="005D06ED" w:rsidRDefault="00696D96" w:rsidP="009619E2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</w:t>
            </w:r>
          </w:p>
        </w:tc>
      </w:tr>
      <w:tr w:rsidR="00437104" w:rsidRPr="005D06ED" w14:paraId="335E38CD" w14:textId="77777777" w:rsidTr="00141588">
        <w:trPr>
          <w:trHeight w:val="13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5316" w14:textId="77777777" w:rsidR="00437104" w:rsidRPr="005D06ED" w:rsidRDefault="00437104" w:rsidP="0014158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Antrenör Lisansı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57EC" w14:textId="35CA8252" w:rsidR="00437104" w:rsidRPr="005D06ED" w:rsidRDefault="003C0A0F" w:rsidP="00141588">
            <w:pPr>
              <w:spacing w:before="120" w:after="120"/>
              <w:ind w:left="170" w:right="17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UEFA </w:t>
            </w:r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proofErr w:type="gramStart"/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>…..</w:t>
            </w:r>
            <w:proofErr w:type="gramEnd"/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C5FD" w14:textId="5337C447" w:rsidR="00437104" w:rsidRPr="005D06ED" w:rsidRDefault="003C0A0F" w:rsidP="00141588">
            <w:pPr>
              <w:spacing w:before="120" w:after="120"/>
              <w:ind w:left="170" w:right="17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UEFA </w:t>
            </w:r>
            <w:bookmarkStart w:id="0" w:name="_GoBack"/>
            <w:bookmarkEnd w:id="0"/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..…..</w:t>
            </w:r>
          </w:p>
        </w:tc>
      </w:tr>
      <w:tr w:rsidR="00437104" w:rsidRPr="005D06ED" w14:paraId="5416F2D0" w14:textId="77777777" w:rsidTr="00141588">
        <w:trPr>
          <w:trHeight w:val="12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EBA9" w14:textId="77777777" w:rsidR="00437104" w:rsidRPr="005D06ED" w:rsidRDefault="00437104" w:rsidP="0014158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Cep Telefon </w:t>
            </w:r>
            <w:proofErr w:type="gramStart"/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Numarası :</w:t>
            </w:r>
            <w:proofErr w:type="gramEnd"/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8E69" w14:textId="77777777" w:rsidR="00437104" w:rsidRPr="005D06ED" w:rsidRDefault="00437104" w:rsidP="0014158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07B9" w14:textId="77777777" w:rsidR="00437104" w:rsidRPr="005D06ED" w:rsidRDefault="00437104" w:rsidP="0014158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E-</w:t>
            </w:r>
            <w:proofErr w:type="gramStart"/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Mail :</w:t>
            </w:r>
            <w:proofErr w:type="gramEnd"/>
          </w:p>
        </w:tc>
      </w:tr>
      <w:tr w:rsidR="00437104" w:rsidRPr="005D06ED" w14:paraId="6EFD6CD6" w14:textId="77777777" w:rsidTr="00141588">
        <w:trPr>
          <w:trHeight w:val="5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EEA8" w14:textId="77777777" w:rsidR="00437104" w:rsidRPr="005D06ED" w:rsidRDefault="00437104" w:rsidP="0014158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GGP İdari </w:t>
            </w:r>
            <w:proofErr w:type="gramStart"/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Sorumlusu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Ad</w:t>
            </w:r>
            <w:proofErr w:type="gramEnd"/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Soyad</w:t>
            </w:r>
            <w:proofErr w:type="spellEnd"/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5563" w14:textId="77777777" w:rsidR="00437104" w:rsidRPr="005D06ED" w:rsidRDefault="00437104" w:rsidP="0014158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437104" w:rsidRPr="005D06ED" w14:paraId="02536BB2" w14:textId="77777777" w:rsidTr="00141588">
        <w:trPr>
          <w:trHeight w:val="24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3E96" w14:textId="77777777" w:rsidR="00437104" w:rsidRPr="005D06ED" w:rsidRDefault="00437104" w:rsidP="0014158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Cep Telefon </w:t>
            </w:r>
            <w:proofErr w:type="gramStart"/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Numarası :</w:t>
            </w:r>
            <w:proofErr w:type="gramEnd"/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C93F" w14:textId="77777777" w:rsidR="00437104" w:rsidRPr="005D06ED" w:rsidRDefault="00437104" w:rsidP="0014158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5E09" w14:textId="77777777" w:rsidR="00437104" w:rsidRPr="005D06ED" w:rsidRDefault="00437104" w:rsidP="0014158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E-</w:t>
            </w:r>
            <w:proofErr w:type="gramStart"/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Mail :</w:t>
            </w:r>
            <w:proofErr w:type="gramEnd"/>
          </w:p>
        </w:tc>
      </w:tr>
      <w:tr w:rsidR="00437104" w:rsidRPr="005D06ED" w14:paraId="726CAC11" w14:textId="77777777" w:rsidTr="00141588">
        <w:trPr>
          <w:trHeight w:val="3641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38D8" w14:textId="54147F27" w:rsidR="00437104" w:rsidRPr="005D06ED" w:rsidRDefault="00437104" w:rsidP="00141588">
            <w:pPr>
              <w:spacing w:before="24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Yukarıda yer alan tüm bilgilerin doğru olduğunu 202</w:t>
            </w:r>
            <w:r w:rsidR="009619E2"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- 20</w:t>
            </w:r>
            <w:r w:rsidR="009619E2">
              <w:rPr>
                <w:rFonts w:eastAsia="Calibri"/>
                <w:b/>
                <w:sz w:val="16"/>
                <w:szCs w:val="16"/>
                <w:lang w:eastAsia="en-US"/>
              </w:rPr>
              <w:t>26</w:t>
            </w: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sezonunda yapılacak olan bütün U17 </w:t>
            </w:r>
            <w:r w:rsidR="009619E2">
              <w:rPr>
                <w:rFonts w:eastAsia="Calibri"/>
                <w:b/>
                <w:sz w:val="16"/>
                <w:szCs w:val="16"/>
                <w:lang w:eastAsia="en-US"/>
              </w:rPr>
              <w:t>ve U16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Gelişim </w:t>
            </w:r>
            <w:r w:rsidRPr="005D06E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Lig </w:t>
            </w: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müsabakalarına katılacağımızı; TFF tarafından seçilen oyuncularımızın Türkiye Finalleri ve Bölge </w:t>
            </w:r>
            <w:proofErr w:type="spellStart"/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Karması’nda</w:t>
            </w:r>
            <w:proofErr w:type="spellEnd"/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yer almasını kabul, beyan ve taahhüt ederiz.</w:t>
            </w:r>
          </w:p>
          <w:p w14:paraId="0E2CA49E" w14:textId="77777777" w:rsidR="00437104" w:rsidRDefault="00437104" w:rsidP="00141588">
            <w:pPr>
              <w:spacing w:before="24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Tarih</w:t>
            </w: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br/>
              <w:t>İsim ve İmza</w:t>
            </w:r>
          </w:p>
          <w:p w14:paraId="61B40C53" w14:textId="77777777" w:rsidR="00437104" w:rsidRDefault="00437104" w:rsidP="00141588">
            <w:pPr>
              <w:spacing w:before="24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5349BE91" w14:textId="77777777" w:rsidR="00437104" w:rsidRDefault="00437104" w:rsidP="00141588">
            <w:pPr>
              <w:spacing w:before="24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4F20A887" w14:textId="77777777" w:rsidR="00437104" w:rsidRPr="005D06ED" w:rsidRDefault="00437104" w:rsidP="00141588">
            <w:pPr>
              <w:spacing w:before="24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32EE1371" w14:textId="77777777" w:rsidR="00437104" w:rsidRPr="005D06ED" w:rsidRDefault="00437104" w:rsidP="00141588">
            <w:pPr>
              <w:spacing w:before="120" w:after="120"/>
              <w:ind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</w:tbl>
    <w:p w14:paraId="4E11F618" w14:textId="77777777" w:rsidR="00905662" w:rsidRDefault="00905662"/>
    <w:sectPr w:rsidR="0090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04"/>
    <w:rsid w:val="00037EFD"/>
    <w:rsid w:val="000A1FD7"/>
    <w:rsid w:val="00170CFD"/>
    <w:rsid w:val="00241D1D"/>
    <w:rsid w:val="00285FAE"/>
    <w:rsid w:val="00343A99"/>
    <w:rsid w:val="003C0A0F"/>
    <w:rsid w:val="00437104"/>
    <w:rsid w:val="00465B9E"/>
    <w:rsid w:val="004B4090"/>
    <w:rsid w:val="00577F97"/>
    <w:rsid w:val="00662E59"/>
    <w:rsid w:val="006749E8"/>
    <w:rsid w:val="00696D96"/>
    <w:rsid w:val="00723185"/>
    <w:rsid w:val="00777EB6"/>
    <w:rsid w:val="00793806"/>
    <w:rsid w:val="00815298"/>
    <w:rsid w:val="00905662"/>
    <w:rsid w:val="009348B7"/>
    <w:rsid w:val="009411E8"/>
    <w:rsid w:val="009619E2"/>
    <w:rsid w:val="00B5382B"/>
    <w:rsid w:val="00BC5518"/>
    <w:rsid w:val="00CE5C7C"/>
    <w:rsid w:val="00E753C3"/>
    <w:rsid w:val="00EE2CB8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25E9"/>
  <w15:chartTrackingRefBased/>
  <w15:docId w15:val="{D3E74CB6-CD8A-42FB-BE5D-F2600811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104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Güney</dc:creator>
  <cp:keywords/>
  <dc:description/>
  <cp:lastModifiedBy>Furkan Yılmaz</cp:lastModifiedBy>
  <cp:revision>4</cp:revision>
  <cp:lastPrinted>2024-08-22T07:41:00Z</cp:lastPrinted>
  <dcterms:created xsi:type="dcterms:W3CDTF">2025-06-13T07:19:00Z</dcterms:created>
  <dcterms:modified xsi:type="dcterms:W3CDTF">2025-06-16T13:43:00Z</dcterms:modified>
</cp:coreProperties>
</file>